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5" w:rsidRPr="00F53ACB" w:rsidRDefault="00BF4675" w:rsidP="00BF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ACB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BF4675" w:rsidRDefault="00BF4675" w:rsidP="00BF4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«Роль сказки в развитии речи дошкольников»</w:t>
      </w:r>
    </w:p>
    <w:p w:rsidR="00AD3209" w:rsidRDefault="00F2036C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036C">
        <w:rPr>
          <w:rFonts w:ascii="Times New Roman" w:hAnsi="Times New Roman" w:cs="Times New Roman"/>
          <w:sz w:val="28"/>
          <w:szCs w:val="28"/>
        </w:rPr>
        <w:t xml:space="preserve">Сказка </w:t>
      </w:r>
      <w:r>
        <w:rPr>
          <w:rFonts w:ascii="Times New Roman" w:hAnsi="Times New Roman" w:cs="Times New Roman"/>
          <w:sz w:val="28"/>
          <w:szCs w:val="28"/>
        </w:rPr>
        <w:t>является не только  произведением русского народного творчества – это еще универсальное средство воспитания ребенка.</w:t>
      </w:r>
    </w:p>
    <w:p w:rsidR="00F2036C" w:rsidRDefault="00F2036C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сказкам происходит умственное развитие ребенка совместно с развитием речи. Дети запоминают сюжеты, персонажи сказок, воспринимают смысл, делают выводы и умозаключения. Учатся высказывать свое мнение, пересказывают сказки, тем самым происходит активизация речи детей. С помощью сказок развивается связная речь, и расширяется словарный запас. Сказка помогает ребенку познать мир не только умом, но и сердцем. Сказка не дает прямых наставлений детям, но в ее содержании всегда заложен урок, который они воспринимают. Сказки вырабатывают у детей художественный вкус, а также умение чувствовать и понимать выразительные средства языка. Подражая речи героев сказки, дети научаются правильному и четкому звукопроизношению, выразительному интонированию, четкой артикуляции.</w:t>
      </w:r>
    </w:p>
    <w:p w:rsidR="00F2036C" w:rsidRDefault="00F2036C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вашему вниманию несколько игровых упражнений, которые помогают формировать, развивать речь детей.</w:t>
      </w:r>
    </w:p>
    <w:p w:rsidR="00F2036C" w:rsidRDefault="00F2036C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известна русская народная сказка «Колобок». Давайте отправимся по тропинке вслед за нашим героем. На экране, вы видите, вашему вниманию представлено 6 глаголов </w:t>
      </w:r>
      <w:r w:rsidR="003D678E">
        <w:rPr>
          <w:rFonts w:ascii="Times New Roman" w:hAnsi="Times New Roman" w:cs="Times New Roman"/>
          <w:sz w:val="28"/>
          <w:szCs w:val="28"/>
        </w:rPr>
        <w:t>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их запомнить. И в нашем путешествии вместо пропущенных слов</w:t>
      </w:r>
      <w:r w:rsidR="003D678E">
        <w:rPr>
          <w:rFonts w:ascii="Times New Roman" w:hAnsi="Times New Roman" w:cs="Times New Roman"/>
          <w:sz w:val="28"/>
          <w:szCs w:val="28"/>
        </w:rPr>
        <w:t xml:space="preserve"> нужно вставить наиболее подходящий глагол-действие. Запомнили. Приступим.</w:t>
      </w:r>
    </w:p>
    <w:p w:rsidR="003D678E" w:rsidRDefault="003D678E" w:rsidP="00F20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колобок, румяный бок по дороге….(покатился), а потом с горы….(скатился), ….(закатился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 машину, … (прокатился ) на машине, через мост … (перекатился), и а лесочек… (укатился).</w:t>
      </w:r>
    </w:p>
    <w:p w:rsidR="003D678E" w:rsidRDefault="003D678E" w:rsidP="00F20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упражнение закрепляет умение подбирать глаголы в разных формах.</w:t>
      </w:r>
    </w:p>
    <w:p w:rsidR="003D678E" w:rsidRDefault="003D678E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 сказках существуют положительные герои и отрицательные. Давайте их вспомним. Начнем с положительных, а теперь отрицательные.</w:t>
      </w:r>
    </w:p>
    <w:p w:rsidR="003D678E" w:rsidRDefault="003D678E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Героев сказок вы знаете, а сможете отгадать персонажа сказки  по его качествам.</w:t>
      </w:r>
    </w:p>
    <w:p w:rsidR="003D678E" w:rsidRDefault="003D678E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сможет охарактеризовать героя, а мы попробуем отгадать.</w:t>
      </w:r>
    </w:p>
    <w:p w:rsidR="003D678E" w:rsidRDefault="00BF4675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узнать, сможе</w:t>
      </w:r>
      <w:r w:rsidR="003D678E">
        <w:rPr>
          <w:rFonts w:ascii="Times New Roman" w:hAnsi="Times New Roman" w:cs="Times New Roman"/>
          <w:sz w:val="28"/>
          <w:szCs w:val="28"/>
        </w:rPr>
        <w:t>те ли вы отгадать сказку по отдельным словам, кусочкам, обозначающим только действие</w:t>
      </w:r>
    </w:p>
    <w:p w:rsidR="003D678E" w:rsidRDefault="003D678E" w:rsidP="00F20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репка (посадил, выросла, тянул, позвал, вытянули);</w:t>
      </w:r>
    </w:p>
    <w:p w:rsidR="003D678E" w:rsidRDefault="003D678E" w:rsidP="00F20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красная шапочка (послала, пошла, принесла, встретила, побежал, постучался, проглотил….);</w:t>
      </w:r>
    </w:p>
    <w:p w:rsidR="003D678E" w:rsidRDefault="003D678E" w:rsidP="00F203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кот в сапогах (пожалел, охотился, работал, купался, ехал, запугивал, превращался…).</w:t>
      </w:r>
      <w:proofErr w:type="gramEnd"/>
    </w:p>
    <w:p w:rsidR="003D678E" w:rsidRDefault="003D678E" w:rsidP="00BF467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сказках встречаются слова</w:t>
      </w:r>
      <w:r w:rsidR="00A55269">
        <w:rPr>
          <w:rFonts w:ascii="Times New Roman" w:hAnsi="Times New Roman" w:cs="Times New Roman"/>
          <w:sz w:val="28"/>
          <w:szCs w:val="28"/>
        </w:rPr>
        <w:t>, которые в речи нашего времени не встречаются. Дети не знают их значения. Им необходимо объяснять устаревшее слово. Тем самым у ребенка расширяется пассивный и активный словари.</w:t>
      </w:r>
    </w:p>
    <w:p w:rsidR="00A55269" w:rsidRDefault="00A55269" w:rsidP="00BF467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следующее игровое упражнение называется «Знаете ли вы, что это?» на экране будут появляться предметы, вы должны будите сказать, как они называются, их значение и аналог в современном мире.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Лучина – лампа;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– графин – банка;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Кокошник – шляпа;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Кольчуга – бронежилет;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– чайник;</w:t>
      </w:r>
    </w:p>
    <w:p w:rsidR="00A55269" w:rsidRDefault="00A55269" w:rsidP="00A552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Корыто – таз.</w:t>
      </w:r>
    </w:p>
    <w:p w:rsidR="00A55269" w:rsidRDefault="00A55269" w:rsidP="00BF467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Напоследок задание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 эрудированных. Взрослые люди не верят в сказки и в волшебство, но все мы выросли на сказках, у каждого из нас была любимая сказка. И в каждой сказке есть волшебный предмет. На следующем слайде изображена печка, которая сама готовила. Девочки только надо было замесить тесто и положить в печь, ждать результата. А в современном мире есть похожая печь? Кто может назвать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аналог? Давайте продолжим. 1. </w:t>
      </w:r>
      <w:r w:rsidR="003E4693">
        <w:rPr>
          <w:rFonts w:ascii="Times New Roman" w:hAnsi="Times New Roman" w:cs="Times New Roman"/>
          <w:sz w:val="28"/>
          <w:szCs w:val="28"/>
        </w:rPr>
        <w:t>Горшочек</w:t>
      </w:r>
      <w:r>
        <w:rPr>
          <w:rFonts w:ascii="Times New Roman" w:hAnsi="Times New Roman" w:cs="Times New Roman"/>
          <w:sz w:val="28"/>
          <w:szCs w:val="28"/>
        </w:rPr>
        <w:t xml:space="preserve"> каши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печь Емели – машина; летучий корабль </w:t>
      </w:r>
      <w:r w:rsidR="003E46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самолет</w:t>
      </w:r>
      <w:r w:rsidR="003E4693">
        <w:rPr>
          <w:rFonts w:ascii="Times New Roman" w:hAnsi="Times New Roman" w:cs="Times New Roman"/>
          <w:sz w:val="28"/>
          <w:szCs w:val="28"/>
        </w:rPr>
        <w:t xml:space="preserve">; тарелочка с </w:t>
      </w:r>
      <w:proofErr w:type="spellStart"/>
      <w:r w:rsidR="003E4693">
        <w:rPr>
          <w:rFonts w:ascii="Times New Roman" w:hAnsi="Times New Roman" w:cs="Times New Roman"/>
          <w:sz w:val="28"/>
          <w:szCs w:val="28"/>
        </w:rPr>
        <w:t>молодильным</w:t>
      </w:r>
      <w:proofErr w:type="spellEnd"/>
      <w:r w:rsidR="003E4693">
        <w:rPr>
          <w:rFonts w:ascii="Times New Roman" w:hAnsi="Times New Roman" w:cs="Times New Roman"/>
          <w:sz w:val="28"/>
          <w:szCs w:val="28"/>
        </w:rPr>
        <w:t xml:space="preserve"> яблоком – </w:t>
      </w:r>
      <w:proofErr w:type="spellStart"/>
      <w:r w:rsidR="003E4693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="003E4693">
        <w:rPr>
          <w:rFonts w:ascii="Times New Roman" w:hAnsi="Times New Roman" w:cs="Times New Roman"/>
          <w:sz w:val="28"/>
          <w:szCs w:val="28"/>
        </w:rPr>
        <w:t>.</w:t>
      </w:r>
    </w:p>
    <w:p w:rsidR="003E4693" w:rsidRDefault="003E4693" w:rsidP="00BF467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своем мастер классе я вам продемонстрировала несколько игровых упражнений для закрепления и активизации в речи глаголов, существительных, прилагательных.</w:t>
      </w:r>
    </w:p>
    <w:p w:rsidR="003E4693" w:rsidRDefault="003E4693" w:rsidP="00BF467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закончить словами из русских народных сказок «Вот и сказки конец, а кто слушал молодец».</w:t>
      </w:r>
    </w:p>
    <w:p w:rsidR="003E4693" w:rsidRPr="00A55269" w:rsidRDefault="003E4693" w:rsidP="00A552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4693" w:rsidRPr="00A55269" w:rsidSect="00AD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EE"/>
    <w:multiLevelType w:val="hybridMultilevel"/>
    <w:tmpl w:val="CA3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036C"/>
    <w:rsid w:val="003D678E"/>
    <w:rsid w:val="003E4693"/>
    <w:rsid w:val="008F5AFF"/>
    <w:rsid w:val="00A55269"/>
    <w:rsid w:val="00AD3209"/>
    <w:rsid w:val="00BF4675"/>
    <w:rsid w:val="00DE75ED"/>
    <w:rsid w:val="00E2556E"/>
    <w:rsid w:val="00F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дет. сад2</cp:lastModifiedBy>
  <cp:revision>2</cp:revision>
  <cp:lastPrinted>2015-12-10T09:19:00Z</cp:lastPrinted>
  <dcterms:created xsi:type="dcterms:W3CDTF">2020-05-13T07:37:00Z</dcterms:created>
  <dcterms:modified xsi:type="dcterms:W3CDTF">2020-05-13T07:37:00Z</dcterms:modified>
</cp:coreProperties>
</file>